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7429">
      <w:pPr>
        <w:spacing w:line="400" w:lineRule="exact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宋体" w:eastAsia="微软雅黑" w:cs="宋体"/>
          <w:b/>
          <w:kern w:val="2"/>
          <w:sz w:val="36"/>
          <w:szCs w:val="36"/>
          <w:lang w:val="en-US" w:eastAsia="zh-CN" w:bidi="ar-SA"/>
        </w:rPr>
        <w:t>T9048 Multi-parameter Online Water Quality Monitor</w:t>
      </w:r>
    </w:p>
    <w:p w14:paraId="41537F0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66675</wp:posOffset>
            </wp:positionV>
            <wp:extent cx="2761615" cy="3685540"/>
            <wp:effectExtent l="0" t="0" r="635" b="10160"/>
            <wp:wrapNone/>
            <wp:docPr id="1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02645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14C969F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3048869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552A5E8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708CDE5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Times New Roman" w:hAnsi="宋体" w:eastAsia="微软雅黑" w:cs="宋体"/>
          <w:b/>
          <w:kern w:val="2"/>
          <w:sz w:val="24"/>
          <w:szCs w:val="24"/>
          <w:lang w:val="en-US" w:eastAsia="zh-CN" w:bidi="ar-SA"/>
        </w:rPr>
        <w:t xml:space="preserve">                                </w:t>
      </w:r>
    </w:p>
    <w:p w14:paraId="36A0BD5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535EF99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576152A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797513E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41A90C1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2EEF0FE2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3FB9D5D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68D8472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60751B1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433FF34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6A949E4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3E7E560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2950417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77969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Times New Roman" w:hAnsi="宋体" w:eastAsia="微软雅黑" w:cs="宋体"/>
          <w:b/>
          <w:kern w:val="2"/>
          <w:sz w:val="24"/>
          <w:szCs w:val="24"/>
          <w:lang w:val="en-US" w:eastAsia="zh-CN" w:bidi="ar-SA"/>
        </w:rPr>
        <w:t>Typical Applications</w:t>
      </w:r>
    </w:p>
    <w:p w14:paraId="11885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 w:firstLine="480"/>
        <w:textAlignment w:val="auto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Times New Roman" w:hAnsi="宋体" w:eastAsia="微软雅黑" w:cs="宋体"/>
          <w:b/>
          <w:kern w:val="2"/>
          <w:sz w:val="24"/>
          <w:szCs w:val="24"/>
          <w:lang w:val="en-US" w:eastAsia="zh-CN" w:bidi="ar-SA"/>
        </w:rPr>
        <w:t>For online monitoring of water supply outlet, pipeline water quality, secondary water supply in residential areas, and water treatment effluent.</w:t>
      </w:r>
    </w:p>
    <w:p w14:paraId="459FD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 w:firstLine="480"/>
        <w:textAlignment w:val="auto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5CD91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 w:firstLine="480"/>
        <w:textAlignment w:val="auto"/>
        <w:rPr>
          <w:rFonts w:hint="eastAsia" w:ascii="宋体" w:hAnsi="宋体" w:eastAsia="宋体" w:cs="宋体"/>
          <w:b/>
          <w:sz w:val="24"/>
          <w:lang w:val="en-US" w:eastAsia="zh-CN"/>
        </w:rPr>
      </w:pPr>
    </w:p>
    <w:p w14:paraId="115B4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Times New Roman" w:hAnsi="宋体" w:eastAsia="微软雅黑" w:cs="宋体"/>
          <w:b w:val="0"/>
          <w:bCs/>
          <w:kern w:val="2"/>
          <w:sz w:val="24"/>
          <w:szCs w:val="24"/>
          <w:lang w:val="en-US" w:eastAsia="zh-CN" w:bidi="ar-SA"/>
        </w:rPr>
        <w:t>Parameter range: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41"/>
        <w:gridCol w:w="4810"/>
        <w:gridCol w:w="2310"/>
      </w:tblGrid>
      <w:tr w14:paraId="66DB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4DF2B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order</w:t>
            </w:r>
          </w:p>
        </w:tc>
        <w:tc>
          <w:tcPr>
            <w:tcW w:w="1541" w:type="dxa"/>
            <w:noWrap w:val="0"/>
            <w:vAlign w:val="top"/>
          </w:tcPr>
          <w:p w14:paraId="0008A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factor</w:t>
            </w:r>
          </w:p>
        </w:tc>
        <w:tc>
          <w:tcPr>
            <w:tcW w:w="4810" w:type="dxa"/>
            <w:noWrap w:val="0"/>
            <w:vAlign w:val="top"/>
          </w:tcPr>
          <w:p w14:paraId="10650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measuring range</w:t>
            </w:r>
          </w:p>
        </w:tc>
        <w:tc>
          <w:tcPr>
            <w:tcW w:w="2310" w:type="dxa"/>
            <w:noWrap w:val="0"/>
            <w:vAlign w:val="top"/>
          </w:tcPr>
          <w:p w14:paraId="408BF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certainty of measurement</w:t>
            </w:r>
          </w:p>
        </w:tc>
      </w:tr>
      <w:tr w14:paraId="3BC6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7D450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41" w:type="dxa"/>
            <w:noWrap w:val="0"/>
            <w:vAlign w:val="top"/>
          </w:tcPr>
          <w:p w14:paraId="1EEE0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pH</w:t>
            </w:r>
          </w:p>
        </w:tc>
        <w:tc>
          <w:tcPr>
            <w:tcW w:w="4810" w:type="dxa"/>
            <w:noWrap w:val="0"/>
            <w:vAlign w:val="top"/>
          </w:tcPr>
          <w:p w14:paraId="1060B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0.01～14.00pH</w:t>
            </w:r>
          </w:p>
        </w:tc>
        <w:tc>
          <w:tcPr>
            <w:tcW w:w="2310" w:type="dxa"/>
            <w:noWrap w:val="0"/>
            <w:vAlign w:val="top"/>
          </w:tcPr>
          <w:p w14:paraId="49BE9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±0.05pH</w:t>
            </w:r>
          </w:p>
        </w:tc>
      </w:tr>
      <w:tr w14:paraId="47A6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2ACD2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41" w:type="dxa"/>
            <w:noWrap w:val="0"/>
            <w:vAlign w:val="top"/>
          </w:tcPr>
          <w:p w14:paraId="7445E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ORP</w:t>
            </w:r>
          </w:p>
        </w:tc>
        <w:tc>
          <w:tcPr>
            <w:tcW w:w="4810" w:type="dxa"/>
            <w:noWrap w:val="0"/>
            <w:vAlign w:val="top"/>
          </w:tcPr>
          <w:p w14:paraId="42FDB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-1000～＋1000mV</w:t>
            </w:r>
          </w:p>
        </w:tc>
        <w:tc>
          <w:tcPr>
            <w:tcW w:w="2310" w:type="dxa"/>
            <w:noWrap w:val="0"/>
            <w:vAlign w:val="top"/>
          </w:tcPr>
          <w:p w14:paraId="50CAC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±3mV</w:t>
            </w:r>
          </w:p>
        </w:tc>
      </w:tr>
      <w:tr w14:paraId="0C33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7B46B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41" w:type="dxa"/>
            <w:noWrap w:val="0"/>
            <w:vAlign w:val="top"/>
          </w:tcPr>
          <w:p w14:paraId="63987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TDS</w:t>
            </w:r>
          </w:p>
        </w:tc>
        <w:tc>
          <w:tcPr>
            <w:tcW w:w="4810" w:type="dxa"/>
            <w:noWrap w:val="0"/>
            <w:vAlign w:val="top"/>
          </w:tcPr>
          <w:p w14:paraId="4676F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0.01～2000mg/L</w:t>
            </w:r>
          </w:p>
        </w:tc>
        <w:tc>
          <w:tcPr>
            <w:tcW w:w="2310" w:type="dxa"/>
            <w:noWrap w:val="0"/>
            <w:vAlign w:val="top"/>
          </w:tcPr>
          <w:p w14:paraId="19449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±1%F.S</w:t>
            </w:r>
          </w:p>
        </w:tc>
      </w:tr>
      <w:tr w14:paraId="07F5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07A52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41" w:type="dxa"/>
            <w:noWrap w:val="0"/>
            <w:vAlign w:val="top"/>
          </w:tcPr>
          <w:p w14:paraId="4B7BA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conductivity</w:t>
            </w:r>
          </w:p>
        </w:tc>
        <w:tc>
          <w:tcPr>
            <w:tcW w:w="4810" w:type="dxa"/>
            <w:noWrap w:val="0"/>
            <w:vAlign w:val="top"/>
          </w:tcPr>
          <w:p w14:paraId="2C9D2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0.01～200.0～2000μs/cm</w:t>
            </w:r>
          </w:p>
        </w:tc>
        <w:tc>
          <w:tcPr>
            <w:tcW w:w="2310" w:type="dxa"/>
            <w:noWrap w:val="0"/>
            <w:vAlign w:val="top"/>
          </w:tcPr>
          <w:p w14:paraId="266E5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±1%F.S</w:t>
            </w:r>
          </w:p>
        </w:tc>
      </w:tr>
      <w:tr w14:paraId="2895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3E365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41" w:type="dxa"/>
            <w:noWrap w:val="0"/>
            <w:vAlign w:val="top"/>
          </w:tcPr>
          <w:p w14:paraId="6C300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turbidity</w:t>
            </w:r>
          </w:p>
        </w:tc>
        <w:tc>
          <w:tcPr>
            <w:tcW w:w="4810" w:type="dxa"/>
            <w:noWrap w:val="0"/>
            <w:vAlign w:val="top"/>
          </w:tcPr>
          <w:p w14:paraId="12D64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0.01～100.0NTU</w:t>
            </w:r>
          </w:p>
        </w:tc>
        <w:tc>
          <w:tcPr>
            <w:tcW w:w="2310" w:type="dxa"/>
            <w:noWrap w:val="0"/>
            <w:vAlign w:val="top"/>
          </w:tcPr>
          <w:p w14:paraId="4731C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±1%F.S</w:t>
            </w:r>
          </w:p>
        </w:tc>
      </w:tr>
      <w:tr w14:paraId="243B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0E665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41" w:type="dxa"/>
            <w:noWrap w:val="0"/>
            <w:vAlign w:val="top"/>
          </w:tcPr>
          <w:p w14:paraId="28F6E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suspended matter</w:t>
            </w:r>
          </w:p>
        </w:tc>
        <w:tc>
          <w:tcPr>
            <w:tcW w:w="4810" w:type="dxa"/>
            <w:noWrap w:val="0"/>
            <w:vAlign w:val="top"/>
          </w:tcPr>
          <w:p w14:paraId="1DA84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0.01～200.0mg/L</w:t>
            </w:r>
          </w:p>
        </w:tc>
        <w:tc>
          <w:tcPr>
            <w:tcW w:w="2310" w:type="dxa"/>
            <w:noWrap w:val="0"/>
            <w:vAlign w:val="top"/>
          </w:tcPr>
          <w:p w14:paraId="1B81D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±1%F.S</w:t>
            </w:r>
          </w:p>
        </w:tc>
      </w:tr>
      <w:tr w14:paraId="2116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1C64F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541" w:type="dxa"/>
            <w:noWrap w:val="0"/>
            <w:vAlign w:val="top"/>
          </w:tcPr>
          <w:p w14:paraId="2E228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DPD residual chlorine</w:t>
            </w:r>
          </w:p>
        </w:tc>
        <w:tc>
          <w:tcPr>
            <w:tcW w:w="4810" w:type="dxa"/>
            <w:noWrap w:val="0"/>
            <w:vAlign w:val="top"/>
          </w:tcPr>
          <w:p w14:paraId="39BFD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0.01～5.00mg/L</w:t>
            </w:r>
          </w:p>
        </w:tc>
        <w:tc>
          <w:tcPr>
            <w:tcW w:w="2310" w:type="dxa"/>
            <w:noWrap w:val="0"/>
            <w:vAlign w:val="top"/>
          </w:tcPr>
          <w:p w14:paraId="214D6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±1%F.S</w:t>
            </w:r>
          </w:p>
        </w:tc>
      </w:tr>
      <w:tr w14:paraId="3079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0A40C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541" w:type="dxa"/>
            <w:noWrap w:val="0"/>
            <w:vAlign w:val="top"/>
          </w:tcPr>
          <w:p w14:paraId="7E951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Total chlorine in DPD</w:t>
            </w:r>
          </w:p>
        </w:tc>
        <w:tc>
          <w:tcPr>
            <w:tcW w:w="4810" w:type="dxa"/>
            <w:noWrap w:val="0"/>
            <w:vAlign w:val="top"/>
          </w:tcPr>
          <w:p w14:paraId="65952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0.01～5.00mg/L</w:t>
            </w:r>
          </w:p>
        </w:tc>
        <w:tc>
          <w:tcPr>
            <w:tcW w:w="2310" w:type="dxa"/>
            <w:noWrap w:val="0"/>
            <w:vAlign w:val="top"/>
          </w:tcPr>
          <w:p w14:paraId="7087D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±1%F.S</w:t>
            </w:r>
          </w:p>
        </w:tc>
      </w:tr>
      <w:tr w14:paraId="1D29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38373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41" w:type="dxa"/>
            <w:noWrap w:val="0"/>
            <w:vAlign w:val="top"/>
          </w:tcPr>
          <w:p w14:paraId="70D7C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temperature</w:t>
            </w:r>
          </w:p>
        </w:tc>
        <w:tc>
          <w:tcPr>
            <w:tcW w:w="4810" w:type="dxa"/>
            <w:noWrap w:val="0"/>
            <w:vAlign w:val="top"/>
          </w:tcPr>
          <w:p w14:paraId="30BA1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0.1～60.0℃</w:t>
            </w:r>
          </w:p>
        </w:tc>
        <w:tc>
          <w:tcPr>
            <w:tcW w:w="2310" w:type="dxa"/>
            <w:noWrap w:val="0"/>
            <w:vAlign w:val="top"/>
          </w:tcPr>
          <w:p w14:paraId="4F30F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±0.3℃</w:t>
            </w:r>
          </w:p>
        </w:tc>
      </w:tr>
      <w:tr w14:paraId="4514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46120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41" w:type="dxa"/>
            <w:noWrap w:val="0"/>
            <w:vAlign w:val="top"/>
          </w:tcPr>
          <w:p w14:paraId="422B9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signal output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0AA91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RS485 MODBUS RTU for Bus 1</w:t>
            </w:r>
          </w:p>
        </w:tc>
      </w:tr>
      <w:tr w14:paraId="30BE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6E65F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41" w:type="dxa"/>
            <w:noWrap w:val="0"/>
            <w:vAlign w:val="top"/>
          </w:tcPr>
          <w:p w14:paraId="7BD5C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Control output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7512F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3-channel relay output</w:t>
            </w:r>
          </w:p>
        </w:tc>
      </w:tr>
      <w:tr w14:paraId="344E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79269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541" w:type="dxa"/>
            <w:noWrap w:val="0"/>
            <w:vAlign w:val="top"/>
          </w:tcPr>
          <w:p w14:paraId="0F84B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history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022B5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have</w:t>
            </w:r>
          </w:p>
        </w:tc>
      </w:tr>
      <w:tr w14:paraId="3FA3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4A8E8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541" w:type="dxa"/>
            <w:noWrap w:val="0"/>
            <w:vAlign w:val="top"/>
          </w:tcPr>
          <w:p w14:paraId="239A9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Historical curve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0450C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have</w:t>
            </w:r>
          </w:p>
        </w:tc>
      </w:tr>
      <w:tr w14:paraId="6D28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430E4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541" w:type="dxa"/>
            <w:noWrap w:val="0"/>
            <w:vAlign w:val="top"/>
          </w:tcPr>
          <w:p w14:paraId="04266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4G long-distance transmission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59A61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Yes, optional</w:t>
            </w:r>
          </w:p>
        </w:tc>
      </w:tr>
      <w:tr w14:paraId="372B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4CC42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541" w:type="dxa"/>
            <w:noWrap w:val="0"/>
            <w:vAlign w:val="top"/>
          </w:tcPr>
          <w:p w14:paraId="0291F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way to install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4DE9B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Wall-mounted</w:t>
            </w:r>
          </w:p>
        </w:tc>
      </w:tr>
      <w:tr w14:paraId="6926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7DAB1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541" w:type="dxa"/>
            <w:noWrap w:val="0"/>
            <w:vAlign w:val="top"/>
          </w:tcPr>
          <w:p w14:paraId="399CF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Water-like connection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08F3C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Fast inlet/outlet card</w:t>
            </w:r>
          </w:p>
        </w:tc>
      </w:tr>
      <w:tr w14:paraId="2C7D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4AD44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541" w:type="dxa"/>
            <w:noWrap w:val="0"/>
            <w:vAlign w:val="top"/>
          </w:tcPr>
          <w:p w14:paraId="0201C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Water-like temperature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293C4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5～40℃</w:t>
            </w:r>
          </w:p>
        </w:tc>
      </w:tr>
      <w:tr w14:paraId="0553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6FE83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541" w:type="dxa"/>
            <w:noWrap w:val="0"/>
            <w:vAlign w:val="top"/>
          </w:tcPr>
          <w:p w14:paraId="39BC5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Water-like flow velocity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2A341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200～600mL/min</w:t>
            </w:r>
          </w:p>
        </w:tc>
      </w:tr>
      <w:tr w14:paraId="5F40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00D10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541" w:type="dxa"/>
            <w:noWrap w:val="0"/>
            <w:vAlign w:val="top"/>
          </w:tcPr>
          <w:p w14:paraId="67BF0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levels of protection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67822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IP65</w:t>
            </w:r>
          </w:p>
        </w:tc>
      </w:tr>
      <w:tr w14:paraId="2F4A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166B2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541" w:type="dxa"/>
            <w:noWrap w:val="0"/>
            <w:vAlign w:val="top"/>
          </w:tcPr>
          <w:p w14:paraId="14665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Power Supply Voltage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0A37B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100～240VAC or 24VDC</w:t>
            </w:r>
          </w:p>
        </w:tc>
      </w:tr>
      <w:tr w14:paraId="295D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536FF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541" w:type="dxa"/>
            <w:noWrap w:val="0"/>
            <w:vAlign w:val="top"/>
          </w:tcPr>
          <w:p w14:paraId="37867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plant capacity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0078D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About 30W</w:t>
            </w:r>
          </w:p>
        </w:tc>
      </w:tr>
      <w:tr w14:paraId="1D0D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1ED42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541" w:type="dxa"/>
            <w:noWrap w:val="0"/>
            <w:vAlign w:val="top"/>
          </w:tcPr>
          <w:p w14:paraId="50552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instruments weight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3F5EDE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Approximately 35KG</w:t>
            </w:r>
          </w:p>
        </w:tc>
      </w:tr>
      <w:tr w14:paraId="0E3E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47" w:type="dxa"/>
            <w:noWrap w:val="0"/>
            <w:vAlign w:val="top"/>
          </w:tcPr>
          <w:p w14:paraId="4E4BF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541" w:type="dxa"/>
            <w:noWrap w:val="0"/>
            <w:vAlign w:val="top"/>
          </w:tcPr>
          <w:p w14:paraId="4F6C4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Instrument size</w:t>
            </w:r>
          </w:p>
        </w:tc>
        <w:tc>
          <w:tcPr>
            <w:tcW w:w="7120" w:type="dxa"/>
            <w:gridSpan w:val="2"/>
            <w:noWrap w:val="0"/>
            <w:vAlign w:val="top"/>
          </w:tcPr>
          <w:p w14:paraId="167B3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微软雅黑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Height 700 mm * Width 450 mm * Depth 285 mm</w:t>
            </w:r>
          </w:p>
        </w:tc>
      </w:tr>
    </w:tbl>
    <w:p w14:paraId="637A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Times New Roman" w:hAnsi="宋体" w:eastAsia="微软雅黑" w:cs="宋体"/>
          <w:b w:val="0"/>
          <w:bCs/>
          <w:kern w:val="2"/>
          <w:sz w:val="24"/>
          <w:szCs w:val="24"/>
          <w:lang w:val="en-US" w:eastAsia="zh-CN" w:bidi="ar-SA"/>
        </w:rPr>
        <w:t xml:space="preserve"> </w:t>
      </w:r>
    </w:p>
    <w:sectPr>
      <w:pgSz w:w="11906" w:h="16838"/>
      <w:pgMar w:top="1134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N2VkYWNhOTgyNzg1YmQ2OWE5ZjdhZWI5OTUyMjEifQ=="/>
  </w:docVars>
  <w:rsids>
    <w:rsidRoot w:val="00B609F6"/>
    <w:rsid w:val="000701E0"/>
    <w:rsid w:val="000868D9"/>
    <w:rsid w:val="000C6E76"/>
    <w:rsid w:val="000F7B33"/>
    <w:rsid w:val="001212CC"/>
    <w:rsid w:val="001360D3"/>
    <w:rsid w:val="001649B4"/>
    <w:rsid w:val="001776DB"/>
    <w:rsid w:val="0018203F"/>
    <w:rsid w:val="00184E1F"/>
    <w:rsid w:val="0018749E"/>
    <w:rsid w:val="001B4228"/>
    <w:rsid w:val="001D4E88"/>
    <w:rsid w:val="001D7114"/>
    <w:rsid w:val="001E4A7C"/>
    <w:rsid w:val="001E7925"/>
    <w:rsid w:val="00241262"/>
    <w:rsid w:val="00276021"/>
    <w:rsid w:val="002925F5"/>
    <w:rsid w:val="002A6810"/>
    <w:rsid w:val="002B26FF"/>
    <w:rsid w:val="002F49D9"/>
    <w:rsid w:val="00353FA6"/>
    <w:rsid w:val="003852E9"/>
    <w:rsid w:val="003870D2"/>
    <w:rsid w:val="00395ED8"/>
    <w:rsid w:val="003C41F0"/>
    <w:rsid w:val="003C610B"/>
    <w:rsid w:val="003C71AB"/>
    <w:rsid w:val="003E3AAB"/>
    <w:rsid w:val="003E480F"/>
    <w:rsid w:val="003F4A94"/>
    <w:rsid w:val="00406324"/>
    <w:rsid w:val="00424863"/>
    <w:rsid w:val="00436493"/>
    <w:rsid w:val="00461930"/>
    <w:rsid w:val="00472F6F"/>
    <w:rsid w:val="00482A40"/>
    <w:rsid w:val="004A26DA"/>
    <w:rsid w:val="005200C4"/>
    <w:rsid w:val="005418BA"/>
    <w:rsid w:val="00550A7C"/>
    <w:rsid w:val="005D070E"/>
    <w:rsid w:val="005D5012"/>
    <w:rsid w:val="00615A42"/>
    <w:rsid w:val="00617330"/>
    <w:rsid w:val="0062483D"/>
    <w:rsid w:val="0063064E"/>
    <w:rsid w:val="006332F1"/>
    <w:rsid w:val="0064317A"/>
    <w:rsid w:val="00645684"/>
    <w:rsid w:val="006B64E9"/>
    <w:rsid w:val="006B7C3B"/>
    <w:rsid w:val="006D28FA"/>
    <w:rsid w:val="006E327B"/>
    <w:rsid w:val="0076243E"/>
    <w:rsid w:val="00763DB4"/>
    <w:rsid w:val="007744D8"/>
    <w:rsid w:val="0078387C"/>
    <w:rsid w:val="007E34EC"/>
    <w:rsid w:val="008242EC"/>
    <w:rsid w:val="00847CDC"/>
    <w:rsid w:val="008849C1"/>
    <w:rsid w:val="008A4681"/>
    <w:rsid w:val="008B7B27"/>
    <w:rsid w:val="00904A62"/>
    <w:rsid w:val="0092774A"/>
    <w:rsid w:val="009363A9"/>
    <w:rsid w:val="009373F9"/>
    <w:rsid w:val="00972C74"/>
    <w:rsid w:val="00983AF7"/>
    <w:rsid w:val="00992924"/>
    <w:rsid w:val="009C460F"/>
    <w:rsid w:val="009E5DF7"/>
    <w:rsid w:val="00A23DE8"/>
    <w:rsid w:val="00A26A2E"/>
    <w:rsid w:val="00A7092B"/>
    <w:rsid w:val="00A77646"/>
    <w:rsid w:val="00A87214"/>
    <w:rsid w:val="00A92545"/>
    <w:rsid w:val="00A9318A"/>
    <w:rsid w:val="00AB6331"/>
    <w:rsid w:val="00AD33C5"/>
    <w:rsid w:val="00AF4049"/>
    <w:rsid w:val="00B127F5"/>
    <w:rsid w:val="00B222CB"/>
    <w:rsid w:val="00B41AAE"/>
    <w:rsid w:val="00B4260B"/>
    <w:rsid w:val="00B609F6"/>
    <w:rsid w:val="00B81E4B"/>
    <w:rsid w:val="00B87F8B"/>
    <w:rsid w:val="00B918D4"/>
    <w:rsid w:val="00BA4037"/>
    <w:rsid w:val="00BA5665"/>
    <w:rsid w:val="00BE3D75"/>
    <w:rsid w:val="00C079FD"/>
    <w:rsid w:val="00C658B6"/>
    <w:rsid w:val="00C72501"/>
    <w:rsid w:val="00C773C0"/>
    <w:rsid w:val="00C87217"/>
    <w:rsid w:val="00CB388F"/>
    <w:rsid w:val="00CB6E3A"/>
    <w:rsid w:val="00CE4C68"/>
    <w:rsid w:val="00CE4C70"/>
    <w:rsid w:val="00CF3FBF"/>
    <w:rsid w:val="00D0030E"/>
    <w:rsid w:val="00D15CA5"/>
    <w:rsid w:val="00D31B67"/>
    <w:rsid w:val="00D32569"/>
    <w:rsid w:val="00E06B39"/>
    <w:rsid w:val="00E13131"/>
    <w:rsid w:val="00E81B85"/>
    <w:rsid w:val="00E97B7A"/>
    <w:rsid w:val="00EA2B9C"/>
    <w:rsid w:val="00EB4BCA"/>
    <w:rsid w:val="00EB69A8"/>
    <w:rsid w:val="00ED3DD9"/>
    <w:rsid w:val="00ED60B9"/>
    <w:rsid w:val="00ED7265"/>
    <w:rsid w:val="00EE554C"/>
    <w:rsid w:val="00F6248A"/>
    <w:rsid w:val="00F75DE1"/>
    <w:rsid w:val="00FA264B"/>
    <w:rsid w:val="00FB46C5"/>
    <w:rsid w:val="00FD02CC"/>
    <w:rsid w:val="00FE67C8"/>
    <w:rsid w:val="01B3257E"/>
    <w:rsid w:val="01EE181B"/>
    <w:rsid w:val="03A43EC4"/>
    <w:rsid w:val="03CA703F"/>
    <w:rsid w:val="040F66C7"/>
    <w:rsid w:val="058D5FC2"/>
    <w:rsid w:val="05DC421B"/>
    <w:rsid w:val="0615781D"/>
    <w:rsid w:val="062459B1"/>
    <w:rsid w:val="066111FC"/>
    <w:rsid w:val="069202A2"/>
    <w:rsid w:val="069A20C1"/>
    <w:rsid w:val="06DB5524"/>
    <w:rsid w:val="07934F7B"/>
    <w:rsid w:val="084D7497"/>
    <w:rsid w:val="0851168D"/>
    <w:rsid w:val="092F2AF9"/>
    <w:rsid w:val="093B3939"/>
    <w:rsid w:val="09CE5BC9"/>
    <w:rsid w:val="0C683714"/>
    <w:rsid w:val="0CD555DC"/>
    <w:rsid w:val="0CF87965"/>
    <w:rsid w:val="0D415E04"/>
    <w:rsid w:val="0D892993"/>
    <w:rsid w:val="0DE7723B"/>
    <w:rsid w:val="0DF82FA5"/>
    <w:rsid w:val="0ED05E7C"/>
    <w:rsid w:val="0EEB7BAC"/>
    <w:rsid w:val="0F3B3673"/>
    <w:rsid w:val="0F454B42"/>
    <w:rsid w:val="0FC3199C"/>
    <w:rsid w:val="0FCC376A"/>
    <w:rsid w:val="13B21761"/>
    <w:rsid w:val="14E424D2"/>
    <w:rsid w:val="15BD71A1"/>
    <w:rsid w:val="15DB0DEF"/>
    <w:rsid w:val="165F0423"/>
    <w:rsid w:val="16DA42C1"/>
    <w:rsid w:val="1843707A"/>
    <w:rsid w:val="18D81B74"/>
    <w:rsid w:val="197E2B0C"/>
    <w:rsid w:val="1A5316B1"/>
    <w:rsid w:val="1A971801"/>
    <w:rsid w:val="1C667DAD"/>
    <w:rsid w:val="1CDE76A3"/>
    <w:rsid w:val="1E811601"/>
    <w:rsid w:val="1F0A31F3"/>
    <w:rsid w:val="203F48BC"/>
    <w:rsid w:val="212237E0"/>
    <w:rsid w:val="21855125"/>
    <w:rsid w:val="236900A1"/>
    <w:rsid w:val="23855F21"/>
    <w:rsid w:val="23C61709"/>
    <w:rsid w:val="24F3657A"/>
    <w:rsid w:val="2519449B"/>
    <w:rsid w:val="268F0E09"/>
    <w:rsid w:val="284C4083"/>
    <w:rsid w:val="29047209"/>
    <w:rsid w:val="2A9E34CC"/>
    <w:rsid w:val="2BF464CB"/>
    <w:rsid w:val="2C11611D"/>
    <w:rsid w:val="2D1D6CE2"/>
    <w:rsid w:val="2DC96AA1"/>
    <w:rsid w:val="2EBD7F2F"/>
    <w:rsid w:val="30F32D63"/>
    <w:rsid w:val="31A6779A"/>
    <w:rsid w:val="31DC15D9"/>
    <w:rsid w:val="351E6A94"/>
    <w:rsid w:val="365D510D"/>
    <w:rsid w:val="36AC0FE4"/>
    <w:rsid w:val="36B869CD"/>
    <w:rsid w:val="36E05FFC"/>
    <w:rsid w:val="37782EF2"/>
    <w:rsid w:val="378219F7"/>
    <w:rsid w:val="3A8249A5"/>
    <w:rsid w:val="3C401115"/>
    <w:rsid w:val="3E483F72"/>
    <w:rsid w:val="3EE04C32"/>
    <w:rsid w:val="3F081643"/>
    <w:rsid w:val="3F347020"/>
    <w:rsid w:val="3F7646F4"/>
    <w:rsid w:val="42461182"/>
    <w:rsid w:val="432D48F3"/>
    <w:rsid w:val="4365318F"/>
    <w:rsid w:val="436E13E2"/>
    <w:rsid w:val="43A27559"/>
    <w:rsid w:val="43AD6B20"/>
    <w:rsid w:val="4414692C"/>
    <w:rsid w:val="44D45E27"/>
    <w:rsid w:val="45816050"/>
    <w:rsid w:val="479D170C"/>
    <w:rsid w:val="49C509D4"/>
    <w:rsid w:val="49D57A38"/>
    <w:rsid w:val="4B6A6FAD"/>
    <w:rsid w:val="4D255C92"/>
    <w:rsid w:val="4D6862FC"/>
    <w:rsid w:val="4D6F47CB"/>
    <w:rsid w:val="4DC02D1F"/>
    <w:rsid w:val="4F00691A"/>
    <w:rsid w:val="4F8E6531"/>
    <w:rsid w:val="509C26E8"/>
    <w:rsid w:val="50BA6DFC"/>
    <w:rsid w:val="520F0D37"/>
    <w:rsid w:val="523B38BA"/>
    <w:rsid w:val="52694461"/>
    <w:rsid w:val="52F67D91"/>
    <w:rsid w:val="53BD3AAB"/>
    <w:rsid w:val="53FF1B48"/>
    <w:rsid w:val="54F5085F"/>
    <w:rsid w:val="54F64ACB"/>
    <w:rsid w:val="55045987"/>
    <w:rsid w:val="553602AC"/>
    <w:rsid w:val="554437FF"/>
    <w:rsid w:val="55BF6481"/>
    <w:rsid w:val="566C1375"/>
    <w:rsid w:val="56E53B59"/>
    <w:rsid w:val="574F7DE6"/>
    <w:rsid w:val="58250C1B"/>
    <w:rsid w:val="58F67029"/>
    <w:rsid w:val="5AC71F19"/>
    <w:rsid w:val="5C1E7B4D"/>
    <w:rsid w:val="5CCF2379"/>
    <w:rsid w:val="5CD7215E"/>
    <w:rsid w:val="5D7A1F79"/>
    <w:rsid w:val="5EBE0892"/>
    <w:rsid w:val="60463A66"/>
    <w:rsid w:val="6201072A"/>
    <w:rsid w:val="62414951"/>
    <w:rsid w:val="6280133D"/>
    <w:rsid w:val="631F28F3"/>
    <w:rsid w:val="64586C95"/>
    <w:rsid w:val="651604BD"/>
    <w:rsid w:val="65FB2BA2"/>
    <w:rsid w:val="668D60C2"/>
    <w:rsid w:val="678F42F1"/>
    <w:rsid w:val="67DB04ED"/>
    <w:rsid w:val="691846CA"/>
    <w:rsid w:val="6A7C07C1"/>
    <w:rsid w:val="6ACC5A1F"/>
    <w:rsid w:val="6AE972A6"/>
    <w:rsid w:val="6B1206EA"/>
    <w:rsid w:val="6D6B36BE"/>
    <w:rsid w:val="6EC6529A"/>
    <w:rsid w:val="6F6220D0"/>
    <w:rsid w:val="6FB51624"/>
    <w:rsid w:val="708E4750"/>
    <w:rsid w:val="710249B7"/>
    <w:rsid w:val="72A74479"/>
    <w:rsid w:val="73E0043B"/>
    <w:rsid w:val="73E77415"/>
    <w:rsid w:val="73EA2D3C"/>
    <w:rsid w:val="74196DD8"/>
    <w:rsid w:val="747C7AD6"/>
    <w:rsid w:val="7513615B"/>
    <w:rsid w:val="7543174B"/>
    <w:rsid w:val="75F210D3"/>
    <w:rsid w:val="765862BE"/>
    <w:rsid w:val="76731E81"/>
    <w:rsid w:val="768F7E88"/>
    <w:rsid w:val="782D48D7"/>
    <w:rsid w:val="78711EA5"/>
    <w:rsid w:val="794D4435"/>
    <w:rsid w:val="79C3304B"/>
    <w:rsid w:val="7A091DC0"/>
    <w:rsid w:val="7A5C4904"/>
    <w:rsid w:val="7C090D01"/>
    <w:rsid w:val="7CEA0D09"/>
    <w:rsid w:val="7E3F5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259</Words>
  <Characters>460</Characters>
  <Lines>6</Lines>
  <Paragraphs>1</Paragraphs>
  <TotalTime>11</TotalTime>
  <ScaleCrop>false</ScaleCrop>
  <LinksUpToDate>false</LinksUpToDate>
  <CharactersWithSpaces>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2011-05-10T10:19:00Z</dcterms:created>
  <dc:creator>walkinnet</dc:creator>
  <cp:lastModifiedBy>小柯</cp:lastModifiedBy>
  <cp:lastPrinted>2016-11-17T07:41:00Z</cp:lastPrinted>
  <dcterms:modified xsi:type="dcterms:W3CDTF">2026-04-13T06:40:10Z</dcterms:modified>
  <dc:title> 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6C278E7031244B4F86AACBE6D7E28819_13</vt:lpwstr>
  </property>
  <property fmtid="{D5CDD505-2E9C-101B-9397-08002B2CF9AE}" pid="4" name="KSOTemplateDocerSaveRecord">
    <vt:lpwstr>eyJoZGlkIjoiYWE1MDY1YWMyMjI0MWY5NjQ0OTYxMTdhZDdhYTk2YjEiLCJ1c2VySWQiOiIyMTU3MTAwMzIifQ==</vt:lpwstr>
  </property>
</Properties>
</file>